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1127">
        <w:tc>
          <w:tcPr>
            <w:tcW w:w="9747" w:type="dxa"/>
          </w:tcPr>
          <w:p w:rsidR="00E41127" w:rsidRDefault="00CD68E5" w:rsidP="001B6AD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63pt">
                  <v:imagedata r:id="rId8" o:title="герб"/>
                </v:shape>
              </w:pict>
            </w:r>
          </w:p>
          <w:p w:rsidR="00E41127" w:rsidRDefault="00E41127" w:rsidP="001B6ADC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1127" w:rsidRPr="00133B8A" w:rsidRDefault="00E41127" w:rsidP="00E41127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1127" w:rsidRDefault="00CD68E5" w:rsidP="00E41127">
      <w:pPr>
        <w:jc w:val="center"/>
      </w:pPr>
      <w:r>
        <w:rPr>
          <w:noProof/>
        </w:rPr>
        <w:pict>
          <v:line id="_x0000_s1052" style="position:absolute;left:0;text-align:left;z-index:1" from="1.35pt,11.8pt" to="483.75pt,11.8pt" o:allowincell="f" strokeweight="4.5pt">
            <v:stroke linestyle="thinThick"/>
          </v:line>
        </w:pict>
      </w:r>
      <w:r w:rsidR="00E41127">
        <w:br/>
      </w:r>
    </w:p>
    <w:p w:rsidR="00E41127" w:rsidRDefault="00E41127" w:rsidP="00E4112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73BDB" w:rsidRPr="00632EBF" w:rsidRDefault="003C6C35" w:rsidP="00973BDB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20 февраля </w:t>
      </w:r>
      <w:r w:rsidR="00973BDB" w:rsidRPr="0030037D">
        <w:rPr>
          <w:b/>
          <w:sz w:val="26"/>
          <w:u w:val="single"/>
        </w:rPr>
        <w:t>201</w:t>
      </w:r>
      <w:r w:rsidR="00947AFC">
        <w:rPr>
          <w:b/>
          <w:sz w:val="26"/>
          <w:u w:val="single"/>
        </w:rPr>
        <w:t>7</w:t>
      </w:r>
      <w:r w:rsidR="00973BDB" w:rsidRPr="0030037D">
        <w:rPr>
          <w:b/>
          <w:sz w:val="26"/>
          <w:u w:val="single"/>
        </w:rPr>
        <w:t xml:space="preserve"> г.</w:t>
      </w:r>
      <w:r w:rsidR="00973BDB">
        <w:rPr>
          <w:b/>
          <w:sz w:val="26"/>
        </w:rPr>
        <w:t xml:space="preserve">           </w:t>
      </w:r>
      <w:r w:rsidR="00973BDB" w:rsidRPr="00632EBF">
        <w:rPr>
          <w:b/>
          <w:sz w:val="26"/>
        </w:rPr>
        <w:t xml:space="preserve">                                </w:t>
      </w:r>
      <w:r w:rsidR="00973BDB">
        <w:rPr>
          <w:b/>
          <w:sz w:val="26"/>
        </w:rPr>
        <w:t xml:space="preserve">           </w:t>
      </w:r>
      <w:r w:rsidR="00973BDB" w:rsidRPr="00632EBF">
        <w:rPr>
          <w:b/>
          <w:sz w:val="26"/>
        </w:rPr>
        <w:t xml:space="preserve">   </w:t>
      </w:r>
      <w:r w:rsidR="00973BDB">
        <w:rPr>
          <w:b/>
          <w:sz w:val="26"/>
        </w:rPr>
        <w:t xml:space="preserve">   </w:t>
      </w:r>
      <w:r w:rsidR="0080758B">
        <w:rPr>
          <w:b/>
          <w:sz w:val="26"/>
        </w:rPr>
        <w:t xml:space="preserve">  </w:t>
      </w:r>
      <w:r w:rsidR="00973BDB" w:rsidRPr="00632EBF">
        <w:rPr>
          <w:b/>
          <w:sz w:val="26"/>
        </w:rPr>
        <w:t xml:space="preserve"> </w:t>
      </w:r>
      <w:r w:rsidR="00973BDB">
        <w:rPr>
          <w:b/>
          <w:sz w:val="26"/>
        </w:rPr>
        <w:t xml:space="preserve">  </w:t>
      </w:r>
      <w:r w:rsidR="00947AFC">
        <w:rPr>
          <w:b/>
          <w:sz w:val="26"/>
        </w:rPr>
        <w:t xml:space="preserve">          </w:t>
      </w:r>
      <w:r w:rsidR="00973BDB">
        <w:rPr>
          <w:b/>
          <w:sz w:val="26"/>
        </w:rPr>
        <w:t xml:space="preserve">            </w:t>
      </w:r>
      <w:r w:rsidR="00973BDB" w:rsidRPr="00632EBF">
        <w:rPr>
          <w:b/>
          <w:sz w:val="26"/>
        </w:rPr>
        <w:t xml:space="preserve"> № </w:t>
      </w:r>
      <w:r>
        <w:rPr>
          <w:b/>
          <w:sz w:val="26"/>
          <w:u w:val="single"/>
        </w:rPr>
        <w:t>147</w:t>
      </w:r>
    </w:p>
    <w:p w:rsidR="00973BDB" w:rsidRDefault="00973BDB" w:rsidP="00973BDB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973BDB" w:rsidRPr="00143BFC" w:rsidTr="00550F23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973BDB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143BFC"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 xml:space="preserve"> внесении изменений в постановление </w:t>
            </w:r>
          </w:p>
          <w:p w:rsidR="00973BDB" w:rsidRDefault="00973BDB" w:rsidP="00550F2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администрации города Ишима от 26.09.2011 № 1208 «О</w:t>
            </w:r>
            <w:r w:rsidRPr="00143BFC">
              <w:rPr>
                <w:i/>
                <w:sz w:val="26"/>
                <w:szCs w:val="26"/>
              </w:rPr>
              <w:t>б утверждении положения и состава комиссии по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подготовке Правил землепользования и застройки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муниципального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образования городской округ</w:t>
            </w:r>
          </w:p>
          <w:p w:rsidR="00973BDB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proofErr w:type="gramStart"/>
            <w:r w:rsidRPr="00143BFC">
              <w:rPr>
                <w:i/>
                <w:sz w:val="26"/>
                <w:szCs w:val="26"/>
              </w:rPr>
              <w:t>город Ишим</w:t>
            </w:r>
            <w:r>
              <w:rPr>
                <w:i/>
                <w:sz w:val="26"/>
                <w:szCs w:val="26"/>
              </w:rPr>
              <w:t xml:space="preserve">» (в ред. </w:t>
            </w:r>
            <w:r w:rsidR="00EC168F">
              <w:rPr>
                <w:i/>
                <w:sz w:val="26"/>
                <w:szCs w:val="26"/>
              </w:rPr>
              <w:t xml:space="preserve">постановлений администрации города Ишима </w:t>
            </w:r>
            <w:r>
              <w:rPr>
                <w:i/>
                <w:sz w:val="26"/>
                <w:szCs w:val="26"/>
              </w:rPr>
              <w:t xml:space="preserve">от 18.06.2012 № 1014, </w:t>
            </w:r>
            <w:proofErr w:type="gramEnd"/>
          </w:p>
          <w:p w:rsidR="00973BDB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 10.12.2012 № 2095, от 11.03.2014 № 301,</w:t>
            </w:r>
          </w:p>
          <w:p w:rsidR="00973BDB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от 02.06.2014 № 728, от 05.05.2014 № 382,</w:t>
            </w:r>
          </w:p>
          <w:p w:rsidR="00973BDB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от 22.06.2015 № 518, </w:t>
            </w:r>
            <w:r w:rsidRPr="00785ABC">
              <w:rPr>
                <w:i/>
                <w:sz w:val="26"/>
                <w:szCs w:val="26"/>
              </w:rPr>
              <w:t xml:space="preserve">от 31.08.2015 </w:t>
            </w:r>
            <w:r>
              <w:rPr>
                <w:i/>
                <w:sz w:val="26"/>
                <w:szCs w:val="26"/>
              </w:rPr>
              <w:t>№</w:t>
            </w:r>
            <w:r w:rsidRPr="00785ABC">
              <w:rPr>
                <w:i/>
                <w:sz w:val="26"/>
                <w:szCs w:val="26"/>
              </w:rPr>
              <w:t xml:space="preserve"> 692, </w:t>
            </w:r>
          </w:p>
          <w:p w:rsidR="00973BDB" w:rsidRPr="00143BFC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785ABC">
              <w:rPr>
                <w:i/>
                <w:sz w:val="26"/>
                <w:szCs w:val="26"/>
              </w:rPr>
              <w:t xml:space="preserve">от 18.01.2016 </w:t>
            </w:r>
            <w:r>
              <w:rPr>
                <w:i/>
                <w:sz w:val="26"/>
                <w:szCs w:val="26"/>
              </w:rPr>
              <w:t>№</w:t>
            </w:r>
            <w:r w:rsidRPr="00785ABC">
              <w:rPr>
                <w:i/>
                <w:sz w:val="26"/>
                <w:szCs w:val="26"/>
              </w:rPr>
              <w:t xml:space="preserve"> 19</w:t>
            </w:r>
            <w:r w:rsidR="00947AFC">
              <w:rPr>
                <w:i/>
                <w:sz w:val="26"/>
                <w:szCs w:val="26"/>
              </w:rPr>
              <w:t>, от 14.11.2016 № 1177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973BDB" w:rsidRPr="00D07970" w:rsidRDefault="00973BDB" w:rsidP="00973BDB">
      <w:pPr>
        <w:rPr>
          <w:i/>
          <w:sz w:val="26"/>
        </w:rPr>
      </w:pPr>
    </w:p>
    <w:p w:rsidR="00973BDB" w:rsidRPr="00947AFC" w:rsidRDefault="00973BDB" w:rsidP="00973BDB">
      <w:pPr>
        <w:spacing w:after="120"/>
        <w:ind w:firstLine="709"/>
        <w:jc w:val="both"/>
        <w:rPr>
          <w:sz w:val="26"/>
          <w:szCs w:val="26"/>
        </w:rPr>
      </w:pPr>
      <w:r w:rsidRPr="00947AFC">
        <w:rPr>
          <w:sz w:val="26"/>
          <w:szCs w:val="26"/>
        </w:rPr>
        <w:t>В соответствии с Федеральным законом от 06.10.2003 № 131-ФЗ «Об общих принципах организации местн</w:t>
      </w:r>
      <w:r w:rsidR="000B325D">
        <w:rPr>
          <w:sz w:val="26"/>
          <w:szCs w:val="26"/>
        </w:rPr>
        <w:t xml:space="preserve">ого самоуправления в Российской </w:t>
      </w:r>
      <w:r w:rsidRPr="00947AFC">
        <w:rPr>
          <w:sz w:val="26"/>
          <w:szCs w:val="26"/>
        </w:rPr>
        <w:t>Фед</w:t>
      </w:r>
      <w:r w:rsidRPr="00947AFC">
        <w:rPr>
          <w:sz w:val="26"/>
          <w:szCs w:val="26"/>
        </w:rPr>
        <w:t>е</w:t>
      </w:r>
      <w:r w:rsidRPr="00947AFC">
        <w:rPr>
          <w:sz w:val="26"/>
          <w:szCs w:val="26"/>
        </w:rPr>
        <w:t xml:space="preserve">рации», Градостроительным </w:t>
      </w:r>
      <w:hyperlink r:id="rId9" w:history="1">
        <w:r w:rsidRPr="00947AFC">
          <w:rPr>
            <w:sz w:val="26"/>
            <w:szCs w:val="26"/>
          </w:rPr>
          <w:t>кодексом</w:t>
        </w:r>
      </w:hyperlink>
      <w:r w:rsidRPr="00947AFC">
        <w:rPr>
          <w:sz w:val="26"/>
          <w:szCs w:val="26"/>
        </w:rPr>
        <w:t xml:space="preserve"> Российской Федерации, в связи с ка</w:t>
      </w:r>
      <w:r w:rsidRPr="00947AFC">
        <w:rPr>
          <w:sz w:val="26"/>
          <w:szCs w:val="26"/>
        </w:rPr>
        <w:t>д</w:t>
      </w:r>
      <w:r w:rsidRPr="00947AFC">
        <w:rPr>
          <w:sz w:val="26"/>
          <w:szCs w:val="26"/>
        </w:rPr>
        <w:t>ровыми изменениями в администрации города Ишима:</w:t>
      </w:r>
    </w:p>
    <w:p w:rsidR="00973BDB" w:rsidRPr="00947AFC" w:rsidRDefault="00973BDB" w:rsidP="00550F23">
      <w:pPr>
        <w:widowControl/>
        <w:numPr>
          <w:ilvl w:val="0"/>
          <w:numId w:val="1"/>
        </w:numPr>
        <w:autoSpaceDE/>
        <w:autoSpaceDN/>
        <w:adjustRightInd/>
        <w:ind w:left="567" w:right="-1" w:hanging="567"/>
        <w:jc w:val="both"/>
        <w:rPr>
          <w:sz w:val="26"/>
          <w:szCs w:val="26"/>
        </w:rPr>
      </w:pPr>
      <w:proofErr w:type="gramStart"/>
      <w:r w:rsidRPr="00947AFC">
        <w:rPr>
          <w:sz w:val="26"/>
          <w:szCs w:val="26"/>
        </w:rPr>
        <w:t>Внести изменения в постановление администрации города Ишима от 26.09.2011 № 1208 «Об утверждении положения и состава комиссии по подготовке Правил землепользования и застройки муниципального обр</w:t>
      </w:r>
      <w:r w:rsidRPr="00947AFC">
        <w:rPr>
          <w:sz w:val="26"/>
          <w:szCs w:val="26"/>
        </w:rPr>
        <w:t>а</w:t>
      </w:r>
      <w:r w:rsidRPr="00947AFC">
        <w:rPr>
          <w:sz w:val="26"/>
          <w:szCs w:val="26"/>
        </w:rPr>
        <w:t>зования городской округ город Ишим»</w:t>
      </w:r>
      <w:r w:rsidRPr="00947AFC">
        <w:rPr>
          <w:i/>
          <w:sz w:val="26"/>
          <w:szCs w:val="26"/>
        </w:rPr>
        <w:t xml:space="preserve"> </w:t>
      </w:r>
      <w:r w:rsidRPr="00947AFC">
        <w:rPr>
          <w:sz w:val="26"/>
          <w:szCs w:val="26"/>
        </w:rPr>
        <w:t>(в ред. от 18.06.2012 № 1014, от 10.12.2012 № 2095, от 11.03.2014 № 301, от 02.06.2014 № 728, от</w:t>
      </w:r>
      <w:proofErr w:type="gramEnd"/>
      <w:r w:rsidRPr="00947AFC">
        <w:rPr>
          <w:sz w:val="26"/>
          <w:szCs w:val="26"/>
        </w:rPr>
        <w:t xml:space="preserve"> </w:t>
      </w:r>
      <w:proofErr w:type="gramStart"/>
      <w:r w:rsidRPr="00947AFC">
        <w:rPr>
          <w:sz w:val="26"/>
          <w:szCs w:val="26"/>
        </w:rPr>
        <w:t>22.06.2015 № 518, от 31.08.2015 № 692, от 18.01.2016 № 19</w:t>
      </w:r>
      <w:r w:rsidR="000B325D">
        <w:rPr>
          <w:i/>
          <w:sz w:val="26"/>
          <w:szCs w:val="26"/>
        </w:rPr>
        <w:t xml:space="preserve">, </w:t>
      </w:r>
      <w:r w:rsidR="000B325D" w:rsidRPr="000B325D">
        <w:rPr>
          <w:sz w:val="26"/>
          <w:szCs w:val="26"/>
        </w:rPr>
        <w:t>от 14.11.2016 № 1177</w:t>
      </w:r>
      <w:r w:rsidRPr="00947AFC">
        <w:rPr>
          <w:sz w:val="26"/>
          <w:szCs w:val="26"/>
        </w:rPr>
        <w:t>):</w:t>
      </w:r>
      <w:proofErr w:type="gramEnd"/>
    </w:p>
    <w:p w:rsidR="00973BDB" w:rsidRPr="00947AFC" w:rsidRDefault="00973BDB" w:rsidP="00550F23">
      <w:pPr>
        <w:pStyle w:val="a8"/>
        <w:numPr>
          <w:ilvl w:val="1"/>
          <w:numId w:val="1"/>
        </w:numPr>
        <w:autoSpaceDE w:val="0"/>
        <w:autoSpaceDN w:val="0"/>
        <w:adjustRightInd w:val="0"/>
        <w:ind w:left="567" w:right="-1" w:hanging="567"/>
        <w:jc w:val="both"/>
        <w:rPr>
          <w:rFonts w:ascii="Arial" w:hAnsi="Arial" w:cs="Arial"/>
          <w:sz w:val="26"/>
          <w:szCs w:val="26"/>
        </w:rPr>
      </w:pPr>
      <w:r w:rsidRPr="00947AFC">
        <w:rPr>
          <w:rFonts w:ascii="Arial" w:hAnsi="Arial" w:cs="Arial"/>
          <w:sz w:val="26"/>
          <w:szCs w:val="26"/>
        </w:rPr>
        <w:t>в приложени</w:t>
      </w:r>
      <w:r w:rsidR="00EC168F" w:rsidRPr="00947AFC">
        <w:rPr>
          <w:rFonts w:ascii="Arial" w:hAnsi="Arial" w:cs="Arial"/>
          <w:sz w:val="26"/>
          <w:szCs w:val="26"/>
        </w:rPr>
        <w:t>и</w:t>
      </w:r>
      <w:r w:rsidRPr="00947AFC">
        <w:rPr>
          <w:rFonts w:ascii="Arial" w:hAnsi="Arial" w:cs="Arial"/>
          <w:sz w:val="26"/>
          <w:szCs w:val="26"/>
        </w:rPr>
        <w:t xml:space="preserve"> № 2 к постановлению слова «</w:t>
      </w:r>
      <w:proofErr w:type="spellStart"/>
      <w:r w:rsidR="00947AFC" w:rsidRPr="00947AFC">
        <w:rPr>
          <w:rFonts w:ascii="Arial" w:hAnsi="Arial" w:cs="Arial"/>
          <w:sz w:val="26"/>
          <w:szCs w:val="26"/>
        </w:rPr>
        <w:t>Безштанько</w:t>
      </w:r>
      <w:proofErr w:type="spellEnd"/>
      <w:r w:rsidR="00947AFC" w:rsidRPr="00947AFC">
        <w:rPr>
          <w:rFonts w:ascii="Arial" w:hAnsi="Arial" w:cs="Arial"/>
          <w:sz w:val="26"/>
          <w:szCs w:val="26"/>
        </w:rPr>
        <w:t xml:space="preserve"> Сергей Василь</w:t>
      </w:r>
      <w:r w:rsidR="00947AFC" w:rsidRPr="00947AFC">
        <w:rPr>
          <w:rFonts w:ascii="Arial" w:hAnsi="Arial" w:cs="Arial"/>
          <w:sz w:val="26"/>
          <w:szCs w:val="26"/>
        </w:rPr>
        <w:t>е</w:t>
      </w:r>
      <w:r w:rsidR="00947AFC" w:rsidRPr="00947AFC">
        <w:rPr>
          <w:rFonts w:ascii="Arial" w:hAnsi="Arial" w:cs="Arial"/>
          <w:sz w:val="26"/>
          <w:szCs w:val="26"/>
        </w:rPr>
        <w:t>вич</w:t>
      </w:r>
      <w:r w:rsidRPr="00947AFC">
        <w:rPr>
          <w:rFonts w:ascii="Arial" w:hAnsi="Arial" w:cs="Arial"/>
          <w:sz w:val="26"/>
          <w:szCs w:val="26"/>
        </w:rPr>
        <w:t>» заменить словами «</w:t>
      </w:r>
      <w:proofErr w:type="spellStart"/>
      <w:r w:rsidR="00947AFC" w:rsidRPr="00947AFC">
        <w:rPr>
          <w:rFonts w:ascii="Arial" w:hAnsi="Arial" w:cs="Arial"/>
          <w:sz w:val="26"/>
          <w:szCs w:val="26"/>
        </w:rPr>
        <w:t>Афонасьев</w:t>
      </w:r>
      <w:proofErr w:type="spellEnd"/>
      <w:r w:rsidR="00947AFC" w:rsidRPr="00947AFC">
        <w:rPr>
          <w:rFonts w:ascii="Arial" w:hAnsi="Arial" w:cs="Arial"/>
          <w:sz w:val="26"/>
          <w:szCs w:val="26"/>
        </w:rPr>
        <w:t xml:space="preserve"> Олег Владимирович</w:t>
      </w:r>
      <w:r w:rsidR="00E75EF8" w:rsidRPr="00947AFC">
        <w:rPr>
          <w:rFonts w:ascii="Arial" w:hAnsi="Arial" w:cs="Arial"/>
          <w:sz w:val="26"/>
          <w:szCs w:val="26"/>
        </w:rPr>
        <w:t>»;</w:t>
      </w:r>
    </w:p>
    <w:p w:rsidR="00947AFC" w:rsidRPr="00947AFC" w:rsidRDefault="00947AFC" w:rsidP="00947AFC">
      <w:pPr>
        <w:pStyle w:val="a8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6"/>
          <w:szCs w:val="26"/>
        </w:rPr>
      </w:pPr>
      <w:r w:rsidRPr="00947AFC">
        <w:rPr>
          <w:rFonts w:ascii="Arial" w:hAnsi="Arial" w:cs="Arial"/>
          <w:sz w:val="26"/>
          <w:szCs w:val="26"/>
        </w:rPr>
        <w:t>в приложении № 2 к постановлению слова «Шмидт Ольга Юрьевна» з</w:t>
      </w:r>
      <w:r w:rsidRPr="00947AFC">
        <w:rPr>
          <w:rFonts w:ascii="Arial" w:hAnsi="Arial" w:cs="Arial"/>
          <w:sz w:val="26"/>
          <w:szCs w:val="26"/>
        </w:rPr>
        <w:t>а</w:t>
      </w:r>
      <w:r w:rsidRPr="00947AFC">
        <w:rPr>
          <w:rFonts w:ascii="Arial" w:hAnsi="Arial" w:cs="Arial"/>
          <w:sz w:val="26"/>
          <w:szCs w:val="26"/>
        </w:rPr>
        <w:t>менить словами «Власюк Екатерина Владимировна»;</w:t>
      </w:r>
      <w:r w:rsidR="00E75EF8" w:rsidRPr="00947AFC">
        <w:rPr>
          <w:rFonts w:ascii="Arial" w:hAnsi="Arial" w:cs="Arial"/>
          <w:sz w:val="26"/>
          <w:szCs w:val="26"/>
        </w:rPr>
        <w:t xml:space="preserve"> </w:t>
      </w:r>
    </w:p>
    <w:p w:rsidR="00E75EF8" w:rsidRPr="00947AFC" w:rsidRDefault="00947AFC" w:rsidP="00947AFC">
      <w:pPr>
        <w:pStyle w:val="a8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6"/>
          <w:szCs w:val="26"/>
        </w:rPr>
      </w:pPr>
      <w:r w:rsidRPr="00947AFC">
        <w:rPr>
          <w:rFonts w:ascii="Arial" w:hAnsi="Arial" w:cs="Arial"/>
          <w:sz w:val="26"/>
          <w:szCs w:val="26"/>
        </w:rPr>
        <w:t>в приложении № 2 к постановлению слова «</w:t>
      </w:r>
      <w:proofErr w:type="spellStart"/>
      <w:r w:rsidRPr="00947AFC">
        <w:rPr>
          <w:rFonts w:ascii="Arial" w:hAnsi="Arial" w:cs="Arial"/>
          <w:sz w:val="26"/>
          <w:szCs w:val="26"/>
        </w:rPr>
        <w:t>Афонасьев</w:t>
      </w:r>
      <w:proofErr w:type="spellEnd"/>
      <w:r w:rsidRPr="00947AFC">
        <w:rPr>
          <w:rFonts w:ascii="Arial" w:hAnsi="Arial" w:cs="Arial"/>
          <w:sz w:val="26"/>
          <w:szCs w:val="26"/>
        </w:rPr>
        <w:t xml:space="preserve"> Олег Владимир</w:t>
      </w:r>
      <w:r w:rsidRPr="00947AFC">
        <w:rPr>
          <w:rFonts w:ascii="Arial" w:hAnsi="Arial" w:cs="Arial"/>
          <w:sz w:val="26"/>
          <w:szCs w:val="26"/>
        </w:rPr>
        <w:t>о</w:t>
      </w:r>
      <w:r w:rsidRPr="00947AFC">
        <w:rPr>
          <w:rFonts w:ascii="Arial" w:hAnsi="Arial" w:cs="Arial"/>
          <w:sz w:val="26"/>
          <w:szCs w:val="26"/>
        </w:rPr>
        <w:t>вич - директор муниципального казенного учреждения «Управление им</w:t>
      </w:r>
      <w:r w:rsidRPr="00947AFC">
        <w:rPr>
          <w:rFonts w:ascii="Arial" w:hAnsi="Arial" w:cs="Arial"/>
          <w:sz w:val="26"/>
          <w:szCs w:val="26"/>
        </w:rPr>
        <w:t>у</w:t>
      </w:r>
      <w:r w:rsidRPr="00947AFC">
        <w:rPr>
          <w:rFonts w:ascii="Arial" w:hAnsi="Arial" w:cs="Arial"/>
          <w:sz w:val="26"/>
          <w:szCs w:val="26"/>
        </w:rPr>
        <w:t xml:space="preserve">ществом и земельными ресурсами г. Ишима» </w:t>
      </w:r>
      <w:r w:rsidR="00E75EF8" w:rsidRPr="00947AFC">
        <w:rPr>
          <w:rFonts w:ascii="Arial" w:hAnsi="Arial" w:cs="Arial"/>
          <w:sz w:val="26"/>
          <w:szCs w:val="26"/>
        </w:rPr>
        <w:t>(по согласованию)»</w:t>
      </w:r>
      <w:r w:rsidRPr="00947AFC">
        <w:rPr>
          <w:rFonts w:ascii="Arial" w:hAnsi="Arial" w:cs="Arial"/>
          <w:sz w:val="26"/>
          <w:szCs w:val="26"/>
        </w:rPr>
        <w:t xml:space="preserve"> зам</w:t>
      </w:r>
      <w:r w:rsidRPr="00947AFC">
        <w:rPr>
          <w:rFonts w:ascii="Arial" w:hAnsi="Arial" w:cs="Arial"/>
          <w:sz w:val="26"/>
          <w:szCs w:val="26"/>
        </w:rPr>
        <w:t>е</w:t>
      </w:r>
      <w:r w:rsidRPr="00947AFC">
        <w:rPr>
          <w:rFonts w:ascii="Arial" w:hAnsi="Arial" w:cs="Arial"/>
          <w:sz w:val="26"/>
          <w:szCs w:val="26"/>
        </w:rPr>
        <w:t>нить словами «</w:t>
      </w:r>
      <w:proofErr w:type="spellStart"/>
      <w:r w:rsidRPr="00947AFC">
        <w:rPr>
          <w:rFonts w:ascii="Arial" w:hAnsi="Arial" w:cs="Arial"/>
          <w:sz w:val="26"/>
          <w:szCs w:val="26"/>
        </w:rPr>
        <w:t>Графеева</w:t>
      </w:r>
      <w:proofErr w:type="spellEnd"/>
      <w:r w:rsidRPr="00947AFC">
        <w:rPr>
          <w:rFonts w:ascii="Arial" w:hAnsi="Arial" w:cs="Arial"/>
          <w:sz w:val="26"/>
          <w:szCs w:val="26"/>
        </w:rPr>
        <w:t xml:space="preserve"> Ольга Валерьевна – заместитель директора по земельным ресурсам муниципального казенного учреждения «Управл</w:t>
      </w:r>
      <w:r w:rsidRPr="00947AFC">
        <w:rPr>
          <w:rFonts w:ascii="Arial" w:hAnsi="Arial" w:cs="Arial"/>
          <w:sz w:val="26"/>
          <w:szCs w:val="26"/>
        </w:rPr>
        <w:t>е</w:t>
      </w:r>
      <w:r w:rsidRPr="00947AFC">
        <w:rPr>
          <w:rFonts w:ascii="Arial" w:hAnsi="Arial" w:cs="Arial"/>
          <w:sz w:val="26"/>
          <w:szCs w:val="26"/>
        </w:rPr>
        <w:t>ние имуществом и земельными ресурсами г. Ишима» (по согласованию)»</w:t>
      </w:r>
      <w:r w:rsidR="00E75EF8" w:rsidRPr="00947AFC">
        <w:rPr>
          <w:rFonts w:ascii="Arial" w:hAnsi="Arial" w:cs="Arial"/>
          <w:sz w:val="26"/>
          <w:szCs w:val="26"/>
        </w:rPr>
        <w:t>.</w:t>
      </w:r>
    </w:p>
    <w:p w:rsidR="00973BDB" w:rsidRPr="00947AFC" w:rsidRDefault="00973BDB" w:rsidP="00550F23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r w:rsidRPr="00947AFC">
        <w:rPr>
          <w:sz w:val="26"/>
          <w:szCs w:val="26"/>
        </w:rPr>
        <w:t xml:space="preserve">Опубликовать настоящее постановление </w:t>
      </w:r>
      <w:r w:rsidR="0087530D" w:rsidRPr="00947AFC">
        <w:rPr>
          <w:sz w:val="26"/>
          <w:szCs w:val="26"/>
        </w:rPr>
        <w:t>в сетевом издании «Официал</w:t>
      </w:r>
      <w:r w:rsidR="0087530D" w:rsidRPr="00947AFC">
        <w:rPr>
          <w:sz w:val="26"/>
          <w:szCs w:val="26"/>
        </w:rPr>
        <w:t>ь</w:t>
      </w:r>
      <w:r w:rsidR="0087530D" w:rsidRPr="00947AFC">
        <w:rPr>
          <w:sz w:val="26"/>
          <w:szCs w:val="26"/>
        </w:rPr>
        <w:t>ные документы города Ишима» (</w:t>
      </w:r>
      <w:r w:rsidR="0087530D" w:rsidRPr="00947AFC">
        <w:rPr>
          <w:sz w:val="26"/>
          <w:szCs w:val="26"/>
          <w:lang w:val="en-US"/>
        </w:rPr>
        <w:t>www</w:t>
      </w:r>
      <w:r w:rsidR="0087530D" w:rsidRPr="00947AFC">
        <w:rPr>
          <w:sz w:val="26"/>
          <w:szCs w:val="26"/>
        </w:rPr>
        <w:t>.</w:t>
      </w:r>
      <w:r w:rsidR="0087530D" w:rsidRPr="00947AFC">
        <w:rPr>
          <w:sz w:val="26"/>
          <w:szCs w:val="26"/>
          <w:lang w:val="en-US"/>
        </w:rPr>
        <w:t>http</w:t>
      </w:r>
      <w:r w:rsidR="0087530D" w:rsidRPr="00947AFC">
        <w:rPr>
          <w:sz w:val="26"/>
          <w:szCs w:val="26"/>
        </w:rPr>
        <w:t>://</w:t>
      </w:r>
      <w:proofErr w:type="spellStart"/>
      <w:r w:rsidR="0087530D" w:rsidRPr="00947AFC">
        <w:rPr>
          <w:sz w:val="26"/>
          <w:szCs w:val="26"/>
          <w:lang w:val="en-US"/>
        </w:rPr>
        <w:t>ishimdoc</w:t>
      </w:r>
      <w:proofErr w:type="spellEnd"/>
      <w:r w:rsidR="0087530D" w:rsidRPr="00947AFC">
        <w:rPr>
          <w:sz w:val="26"/>
          <w:szCs w:val="26"/>
        </w:rPr>
        <w:t>.</w:t>
      </w:r>
      <w:proofErr w:type="spellStart"/>
      <w:r w:rsidR="0087530D" w:rsidRPr="00947AFC">
        <w:rPr>
          <w:sz w:val="26"/>
          <w:szCs w:val="26"/>
          <w:lang w:val="en-US"/>
        </w:rPr>
        <w:t>ru</w:t>
      </w:r>
      <w:proofErr w:type="spellEnd"/>
      <w:r w:rsidR="0087530D" w:rsidRPr="00947AFC">
        <w:rPr>
          <w:sz w:val="26"/>
          <w:szCs w:val="26"/>
        </w:rPr>
        <w:t>)</w:t>
      </w:r>
      <w:r w:rsidRPr="00947AFC">
        <w:rPr>
          <w:sz w:val="26"/>
          <w:szCs w:val="26"/>
        </w:rPr>
        <w:t xml:space="preserve"> и разместить на официальном сайте муниципального образования город Ишим ishim.admtyumen.ru.</w:t>
      </w:r>
    </w:p>
    <w:p w:rsidR="00973BDB" w:rsidRPr="00947AFC" w:rsidRDefault="00973BDB" w:rsidP="00550F23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proofErr w:type="gramStart"/>
      <w:r w:rsidRPr="00947AFC">
        <w:rPr>
          <w:sz w:val="26"/>
          <w:szCs w:val="26"/>
        </w:rPr>
        <w:lastRenderedPageBreak/>
        <w:t>Контроль за</w:t>
      </w:r>
      <w:proofErr w:type="gramEnd"/>
      <w:r w:rsidRPr="00947AFC">
        <w:rPr>
          <w:sz w:val="26"/>
          <w:szCs w:val="26"/>
        </w:rPr>
        <w:t xml:space="preserve"> исполнением постановления возложить на первого замест</w:t>
      </w:r>
      <w:r w:rsidRPr="00947AFC">
        <w:rPr>
          <w:sz w:val="26"/>
          <w:szCs w:val="26"/>
        </w:rPr>
        <w:t>и</w:t>
      </w:r>
      <w:r w:rsidRPr="00947AFC">
        <w:rPr>
          <w:sz w:val="26"/>
          <w:szCs w:val="26"/>
        </w:rPr>
        <w:t>теля Главы города.</w:t>
      </w:r>
    </w:p>
    <w:p w:rsidR="00973BDB" w:rsidRPr="00D07970" w:rsidRDefault="00973BDB" w:rsidP="00973BDB">
      <w:pPr>
        <w:jc w:val="both"/>
        <w:rPr>
          <w:sz w:val="26"/>
        </w:rPr>
      </w:pPr>
    </w:p>
    <w:p w:rsidR="001F39E7" w:rsidRDefault="00973BDB" w:rsidP="00973BDB">
      <w:pPr>
        <w:rPr>
          <w:sz w:val="26"/>
          <w:szCs w:val="26"/>
        </w:rPr>
      </w:pPr>
      <w:r>
        <w:rPr>
          <w:sz w:val="26"/>
          <w:szCs w:val="26"/>
        </w:rPr>
        <w:t>Глава города</w:t>
      </w:r>
    </w:p>
    <w:p w:rsidR="00973BDB" w:rsidRPr="00594CD6" w:rsidRDefault="00973BDB" w:rsidP="00973BDB">
      <w:pPr>
        <w:rPr>
          <w:sz w:val="26"/>
        </w:rPr>
      </w:pPr>
      <w:bookmarkStart w:id="0" w:name="_GoBack"/>
      <w:bookmarkEnd w:id="0"/>
      <w:r>
        <w:rPr>
          <w:sz w:val="26"/>
          <w:szCs w:val="26"/>
        </w:rPr>
        <w:t>Ф.Б. Шишкин</w:t>
      </w:r>
    </w:p>
    <w:p w:rsidR="00973BDB" w:rsidRPr="00594CD6" w:rsidRDefault="00973BDB" w:rsidP="00973BDB">
      <w:pPr>
        <w:jc w:val="both"/>
        <w:rPr>
          <w:sz w:val="26"/>
        </w:rPr>
      </w:pPr>
    </w:p>
    <w:p w:rsidR="00973BDB" w:rsidRDefault="00973BDB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p w:rsidR="000B325D" w:rsidRDefault="000B325D" w:rsidP="00973BDB">
      <w:pPr>
        <w:jc w:val="both"/>
        <w:rPr>
          <w:sz w:val="26"/>
        </w:rPr>
      </w:pPr>
    </w:p>
    <w:sectPr w:rsidR="000B325D" w:rsidSect="00F308F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E5" w:rsidRDefault="00CD68E5">
      <w:r>
        <w:separator/>
      </w:r>
    </w:p>
  </w:endnote>
  <w:endnote w:type="continuationSeparator" w:id="0">
    <w:p w:rsidR="00CD68E5" w:rsidRDefault="00CD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9" w:rsidRDefault="00CA4CA9" w:rsidP="006467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A9" w:rsidRDefault="00CA4C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9" w:rsidRDefault="00CA4CA9" w:rsidP="0064673E">
    <w:pPr>
      <w:pStyle w:val="a4"/>
      <w:framePr w:wrap="around" w:vAnchor="text" w:hAnchor="margin" w:xAlign="center" w:y="1"/>
      <w:rPr>
        <w:rStyle w:val="a5"/>
      </w:rPr>
    </w:pPr>
  </w:p>
  <w:p w:rsidR="00CA4CA9" w:rsidRDefault="00CA4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E5" w:rsidRDefault="00CD68E5">
      <w:r>
        <w:separator/>
      </w:r>
    </w:p>
  </w:footnote>
  <w:footnote w:type="continuationSeparator" w:id="0">
    <w:p w:rsidR="00CD68E5" w:rsidRDefault="00CD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9" w:rsidRDefault="00CA4CA9" w:rsidP="0034521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A9" w:rsidRDefault="00CA4C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9" w:rsidRDefault="00CA4CA9" w:rsidP="0034521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2BD">
      <w:rPr>
        <w:rStyle w:val="a5"/>
        <w:noProof/>
      </w:rPr>
      <w:t>2</w:t>
    </w:r>
    <w:r>
      <w:rPr>
        <w:rStyle w:val="a5"/>
      </w:rPr>
      <w:fldChar w:fldCharType="end"/>
    </w:r>
  </w:p>
  <w:p w:rsidR="00CA4CA9" w:rsidRDefault="00CA4C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09A"/>
    <w:rsid w:val="00004E64"/>
    <w:rsid w:val="00023980"/>
    <w:rsid w:val="00027B72"/>
    <w:rsid w:val="000352BD"/>
    <w:rsid w:val="00037326"/>
    <w:rsid w:val="00037D2A"/>
    <w:rsid w:val="00041FB0"/>
    <w:rsid w:val="00060E89"/>
    <w:rsid w:val="000650CE"/>
    <w:rsid w:val="00074C7B"/>
    <w:rsid w:val="000811C0"/>
    <w:rsid w:val="00081CFC"/>
    <w:rsid w:val="00093EC5"/>
    <w:rsid w:val="000A5F2F"/>
    <w:rsid w:val="000B325D"/>
    <w:rsid w:val="000B32B1"/>
    <w:rsid w:val="000E0DF0"/>
    <w:rsid w:val="000F799E"/>
    <w:rsid w:val="0010278B"/>
    <w:rsid w:val="00121126"/>
    <w:rsid w:val="00121D26"/>
    <w:rsid w:val="00133B8A"/>
    <w:rsid w:val="001467D1"/>
    <w:rsid w:val="0014770A"/>
    <w:rsid w:val="00157BA5"/>
    <w:rsid w:val="00162C5F"/>
    <w:rsid w:val="001663AF"/>
    <w:rsid w:val="0016682D"/>
    <w:rsid w:val="00177746"/>
    <w:rsid w:val="0018026F"/>
    <w:rsid w:val="001831FF"/>
    <w:rsid w:val="0018584E"/>
    <w:rsid w:val="001A0DC2"/>
    <w:rsid w:val="001A2570"/>
    <w:rsid w:val="001B6ADC"/>
    <w:rsid w:val="001C18EC"/>
    <w:rsid w:val="001C22A7"/>
    <w:rsid w:val="001C3FA7"/>
    <w:rsid w:val="001E30B2"/>
    <w:rsid w:val="001E342E"/>
    <w:rsid w:val="001E5F51"/>
    <w:rsid w:val="001E67E0"/>
    <w:rsid w:val="001F39E7"/>
    <w:rsid w:val="00223734"/>
    <w:rsid w:val="002301C3"/>
    <w:rsid w:val="00234F5E"/>
    <w:rsid w:val="00241F8A"/>
    <w:rsid w:val="00252313"/>
    <w:rsid w:val="002615B1"/>
    <w:rsid w:val="0026709A"/>
    <w:rsid w:val="00273B74"/>
    <w:rsid w:val="002747F6"/>
    <w:rsid w:val="00281D32"/>
    <w:rsid w:val="002823A2"/>
    <w:rsid w:val="00287A59"/>
    <w:rsid w:val="00293FCB"/>
    <w:rsid w:val="002A1ECF"/>
    <w:rsid w:val="002A6DAA"/>
    <w:rsid w:val="002C3DC8"/>
    <w:rsid w:val="002E443F"/>
    <w:rsid w:val="002F30D1"/>
    <w:rsid w:val="00305254"/>
    <w:rsid w:val="00306CB8"/>
    <w:rsid w:val="00312669"/>
    <w:rsid w:val="00314130"/>
    <w:rsid w:val="003233B0"/>
    <w:rsid w:val="00323BAA"/>
    <w:rsid w:val="00325AB5"/>
    <w:rsid w:val="003417C8"/>
    <w:rsid w:val="00343D91"/>
    <w:rsid w:val="00345216"/>
    <w:rsid w:val="00361C3B"/>
    <w:rsid w:val="00361E7F"/>
    <w:rsid w:val="00367166"/>
    <w:rsid w:val="00374F5E"/>
    <w:rsid w:val="003753FB"/>
    <w:rsid w:val="00375E08"/>
    <w:rsid w:val="00381349"/>
    <w:rsid w:val="00382CD3"/>
    <w:rsid w:val="00386083"/>
    <w:rsid w:val="00397F3B"/>
    <w:rsid w:val="003A7E63"/>
    <w:rsid w:val="003B0CAD"/>
    <w:rsid w:val="003B3455"/>
    <w:rsid w:val="003C6C35"/>
    <w:rsid w:val="003D011F"/>
    <w:rsid w:val="003D0200"/>
    <w:rsid w:val="003D73E1"/>
    <w:rsid w:val="00420964"/>
    <w:rsid w:val="00430621"/>
    <w:rsid w:val="0043092F"/>
    <w:rsid w:val="004368B7"/>
    <w:rsid w:val="004459AB"/>
    <w:rsid w:val="00452368"/>
    <w:rsid w:val="00461CFF"/>
    <w:rsid w:val="00463701"/>
    <w:rsid w:val="00476643"/>
    <w:rsid w:val="00487B89"/>
    <w:rsid w:val="0049122F"/>
    <w:rsid w:val="004A5870"/>
    <w:rsid w:val="004F58B1"/>
    <w:rsid w:val="004F6E60"/>
    <w:rsid w:val="00502BB3"/>
    <w:rsid w:val="00515F75"/>
    <w:rsid w:val="005218D2"/>
    <w:rsid w:val="005252B1"/>
    <w:rsid w:val="00530020"/>
    <w:rsid w:val="00531163"/>
    <w:rsid w:val="0053270D"/>
    <w:rsid w:val="00535B3A"/>
    <w:rsid w:val="00543CF1"/>
    <w:rsid w:val="00547738"/>
    <w:rsid w:val="00550138"/>
    <w:rsid w:val="00550F23"/>
    <w:rsid w:val="00551447"/>
    <w:rsid w:val="0058475A"/>
    <w:rsid w:val="0059108F"/>
    <w:rsid w:val="005971EF"/>
    <w:rsid w:val="005A18AD"/>
    <w:rsid w:val="005A6B73"/>
    <w:rsid w:val="005B7014"/>
    <w:rsid w:val="005B74FC"/>
    <w:rsid w:val="00605CE8"/>
    <w:rsid w:val="00621136"/>
    <w:rsid w:val="006213F4"/>
    <w:rsid w:val="00633BD3"/>
    <w:rsid w:val="00637842"/>
    <w:rsid w:val="00644F26"/>
    <w:rsid w:val="0064673E"/>
    <w:rsid w:val="00663C86"/>
    <w:rsid w:val="0067181A"/>
    <w:rsid w:val="00692987"/>
    <w:rsid w:val="0069516C"/>
    <w:rsid w:val="006B66F4"/>
    <w:rsid w:val="006D218C"/>
    <w:rsid w:val="006E0A4E"/>
    <w:rsid w:val="006F7C2E"/>
    <w:rsid w:val="00702ADB"/>
    <w:rsid w:val="00707F16"/>
    <w:rsid w:val="007116E8"/>
    <w:rsid w:val="007272EA"/>
    <w:rsid w:val="007358B5"/>
    <w:rsid w:val="007411FB"/>
    <w:rsid w:val="00743540"/>
    <w:rsid w:val="007462F4"/>
    <w:rsid w:val="007502E9"/>
    <w:rsid w:val="007514B5"/>
    <w:rsid w:val="00754E14"/>
    <w:rsid w:val="00757ADE"/>
    <w:rsid w:val="007700BD"/>
    <w:rsid w:val="00770CF4"/>
    <w:rsid w:val="00782A75"/>
    <w:rsid w:val="0078342C"/>
    <w:rsid w:val="00791D3D"/>
    <w:rsid w:val="007A1B69"/>
    <w:rsid w:val="007B615C"/>
    <w:rsid w:val="007C05E6"/>
    <w:rsid w:val="007D780A"/>
    <w:rsid w:val="007E0437"/>
    <w:rsid w:val="0080758B"/>
    <w:rsid w:val="00821E08"/>
    <w:rsid w:val="00837495"/>
    <w:rsid w:val="00852339"/>
    <w:rsid w:val="00855FEE"/>
    <w:rsid w:val="008624A9"/>
    <w:rsid w:val="008651A0"/>
    <w:rsid w:val="008709D3"/>
    <w:rsid w:val="0087530D"/>
    <w:rsid w:val="00887859"/>
    <w:rsid w:val="008970EF"/>
    <w:rsid w:val="008A44B2"/>
    <w:rsid w:val="008A69A6"/>
    <w:rsid w:val="008B12B8"/>
    <w:rsid w:val="008C0805"/>
    <w:rsid w:val="008C63FD"/>
    <w:rsid w:val="008D16C0"/>
    <w:rsid w:val="008E6986"/>
    <w:rsid w:val="008F229D"/>
    <w:rsid w:val="00900D86"/>
    <w:rsid w:val="0090440A"/>
    <w:rsid w:val="00906823"/>
    <w:rsid w:val="009157DC"/>
    <w:rsid w:val="0091692A"/>
    <w:rsid w:val="009418AF"/>
    <w:rsid w:val="00944455"/>
    <w:rsid w:val="00945048"/>
    <w:rsid w:val="0094655C"/>
    <w:rsid w:val="00947AFC"/>
    <w:rsid w:val="00962195"/>
    <w:rsid w:val="009621E9"/>
    <w:rsid w:val="009650F0"/>
    <w:rsid w:val="00970F3F"/>
    <w:rsid w:val="00973BDB"/>
    <w:rsid w:val="009809DA"/>
    <w:rsid w:val="009849DE"/>
    <w:rsid w:val="009A0B30"/>
    <w:rsid w:val="009B325F"/>
    <w:rsid w:val="009B5020"/>
    <w:rsid w:val="009B5CC0"/>
    <w:rsid w:val="009C40B8"/>
    <w:rsid w:val="009C6A3F"/>
    <w:rsid w:val="009D6CAE"/>
    <w:rsid w:val="009E1783"/>
    <w:rsid w:val="009E4EC0"/>
    <w:rsid w:val="009F158B"/>
    <w:rsid w:val="009F62C0"/>
    <w:rsid w:val="00A00DFF"/>
    <w:rsid w:val="00A01AD3"/>
    <w:rsid w:val="00A055D0"/>
    <w:rsid w:val="00A10E4B"/>
    <w:rsid w:val="00A15C1D"/>
    <w:rsid w:val="00A1732F"/>
    <w:rsid w:val="00A233FB"/>
    <w:rsid w:val="00A308BE"/>
    <w:rsid w:val="00A351EE"/>
    <w:rsid w:val="00A37DAB"/>
    <w:rsid w:val="00A441EA"/>
    <w:rsid w:val="00A461CD"/>
    <w:rsid w:val="00A6225A"/>
    <w:rsid w:val="00A63637"/>
    <w:rsid w:val="00A73419"/>
    <w:rsid w:val="00A87E2B"/>
    <w:rsid w:val="00A90A9C"/>
    <w:rsid w:val="00A9416F"/>
    <w:rsid w:val="00AB5902"/>
    <w:rsid w:val="00AD1480"/>
    <w:rsid w:val="00AD24F3"/>
    <w:rsid w:val="00AF35E9"/>
    <w:rsid w:val="00B01F03"/>
    <w:rsid w:val="00B07323"/>
    <w:rsid w:val="00B0771C"/>
    <w:rsid w:val="00B200C8"/>
    <w:rsid w:val="00B26F18"/>
    <w:rsid w:val="00B33FD1"/>
    <w:rsid w:val="00B37655"/>
    <w:rsid w:val="00B54490"/>
    <w:rsid w:val="00B652D2"/>
    <w:rsid w:val="00B67CBA"/>
    <w:rsid w:val="00B723B2"/>
    <w:rsid w:val="00B80004"/>
    <w:rsid w:val="00BA708F"/>
    <w:rsid w:val="00BA7CFF"/>
    <w:rsid w:val="00BB0F87"/>
    <w:rsid w:val="00BB6D4C"/>
    <w:rsid w:val="00BC50CF"/>
    <w:rsid w:val="00BD70E4"/>
    <w:rsid w:val="00BE1B79"/>
    <w:rsid w:val="00C032C0"/>
    <w:rsid w:val="00C24A75"/>
    <w:rsid w:val="00C24C41"/>
    <w:rsid w:val="00C264BB"/>
    <w:rsid w:val="00C27A45"/>
    <w:rsid w:val="00C34431"/>
    <w:rsid w:val="00C35235"/>
    <w:rsid w:val="00C41733"/>
    <w:rsid w:val="00C46204"/>
    <w:rsid w:val="00C51FC1"/>
    <w:rsid w:val="00C55E18"/>
    <w:rsid w:val="00C60D89"/>
    <w:rsid w:val="00C65EC1"/>
    <w:rsid w:val="00C73FE9"/>
    <w:rsid w:val="00C85E9C"/>
    <w:rsid w:val="00C96700"/>
    <w:rsid w:val="00CA0F75"/>
    <w:rsid w:val="00CA3B84"/>
    <w:rsid w:val="00CA4CA9"/>
    <w:rsid w:val="00CA7C44"/>
    <w:rsid w:val="00CC005C"/>
    <w:rsid w:val="00CC4502"/>
    <w:rsid w:val="00CC7559"/>
    <w:rsid w:val="00CD0CBA"/>
    <w:rsid w:val="00CD3876"/>
    <w:rsid w:val="00CD68E5"/>
    <w:rsid w:val="00CF1710"/>
    <w:rsid w:val="00CF7F67"/>
    <w:rsid w:val="00D075D8"/>
    <w:rsid w:val="00D13D39"/>
    <w:rsid w:val="00D1449D"/>
    <w:rsid w:val="00D33CDA"/>
    <w:rsid w:val="00D378C8"/>
    <w:rsid w:val="00D4073C"/>
    <w:rsid w:val="00D46AD3"/>
    <w:rsid w:val="00D662C5"/>
    <w:rsid w:val="00D70F61"/>
    <w:rsid w:val="00D760CE"/>
    <w:rsid w:val="00D82C3E"/>
    <w:rsid w:val="00D941B7"/>
    <w:rsid w:val="00DA1D96"/>
    <w:rsid w:val="00DB35C0"/>
    <w:rsid w:val="00DC7B46"/>
    <w:rsid w:val="00DD0914"/>
    <w:rsid w:val="00DD1099"/>
    <w:rsid w:val="00DD658E"/>
    <w:rsid w:val="00DE2303"/>
    <w:rsid w:val="00DF0571"/>
    <w:rsid w:val="00DF34EF"/>
    <w:rsid w:val="00E008A8"/>
    <w:rsid w:val="00E0422F"/>
    <w:rsid w:val="00E10C3B"/>
    <w:rsid w:val="00E1133B"/>
    <w:rsid w:val="00E20C7B"/>
    <w:rsid w:val="00E41127"/>
    <w:rsid w:val="00E60E84"/>
    <w:rsid w:val="00E612F4"/>
    <w:rsid w:val="00E66CB3"/>
    <w:rsid w:val="00E728C7"/>
    <w:rsid w:val="00E75EF8"/>
    <w:rsid w:val="00E8135C"/>
    <w:rsid w:val="00E82C77"/>
    <w:rsid w:val="00E87155"/>
    <w:rsid w:val="00E87CF1"/>
    <w:rsid w:val="00E912A6"/>
    <w:rsid w:val="00EA2601"/>
    <w:rsid w:val="00EA7F23"/>
    <w:rsid w:val="00EB0C05"/>
    <w:rsid w:val="00EB0D20"/>
    <w:rsid w:val="00EB6CD0"/>
    <w:rsid w:val="00EC168F"/>
    <w:rsid w:val="00ED0BE8"/>
    <w:rsid w:val="00ED639F"/>
    <w:rsid w:val="00EE238F"/>
    <w:rsid w:val="00EE2612"/>
    <w:rsid w:val="00EF1BEB"/>
    <w:rsid w:val="00EF710D"/>
    <w:rsid w:val="00F13EA5"/>
    <w:rsid w:val="00F308FC"/>
    <w:rsid w:val="00F3554D"/>
    <w:rsid w:val="00F467E2"/>
    <w:rsid w:val="00F57F45"/>
    <w:rsid w:val="00F67CFF"/>
    <w:rsid w:val="00F7192A"/>
    <w:rsid w:val="00F73F0D"/>
    <w:rsid w:val="00F87839"/>
    <w:rsid w:val="00F94AFA"/>
    <w:rsid w:val="00FC0DC4"/>
    <w:rsid w:val="00FC4FAC"/>
    <w:rsid w:val="00FD1798"/>
    <w:rsid w:val="00FD55A5"/>
    <w:rsid w:val="00FE0626"/>
    <w:rsid w:val="00FF2A5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D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A6225A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footer"/>
    <w:basedOn w:val="a"/>
    <w:rsid w:val="006467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73E"/>
  </w:style>
  <w:style w:type="paragraph" w:styleId="a6">
    <w:name w:val="Body Text"/>
    <w:basedOn w:val="a"/>
    <w:rsid w:val="00E008A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11">
    <w:name w:val="Обычный1"/>
    <w:rsid w:val="00E008A8"/>
    <w:pPr>
      <w:widowControl w:val="0"/>
      <w:spacing w:line="260" w:lineRule="auto"/>
      <w:ind w:firstLine="500"/>
      <w:jc w:val="both"/>
    </w:pPr>
    <w:rPr>
      <w:rFonts w:ascii="Arial" w:hAnsi="Arial"/>
      <w:snapToGrid w:val="0"/>
      <w:sz w:val="18"/>
    </w:rPr>
  </w:style>
  <w:style w:type="paragraph" w:styleId="a7">
    <w:name w:val="header"/>
    <w:basedOn w:val="a"/>
    <w:rsid w:val="00B077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73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73BD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rsid w:val="00AB59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B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3373;fld=134;dst=1004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2366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consultantplus://offline/main?base=LAW;n=83373;fld=134;dst=100493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Sveta</dc:creator>
  <cp:lastModifiedBy>Татьяна Герасименко</cp:lastModifiedBy>
  <cp:revision>3</cp:revision>
  <cp:lastPrinted>2016-11-11T07:29:00Z</cp:lastPrinted>
  <dcterms:created xsi:type="dcterms:W3CDTF">2017-02-21T10:10:00Z</dcterms:created>
  <dcterms:modified xsi:type="dcterms:W3CDTF">2017-03-16T05:12:00Z</dcterms:modified>
</cp:coreProperties>
</file>